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AF1" w:rsidRDefault="0043454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593125</wp:posOffset>
            </wp:positionV>
            <wp:extent cx="10258466" cy="4751173"/>
            <wp:effectExtent l="0" t="0" r="0" b="0"/>
            <wp:wrapThrough wrapText="bothSides">
              <wp:wrapPolygon edited="0">
                <wp:start x="6338" y="173"/>
                <wp:lineTo x="1685" y="1559"/>
                <wp:lineTo x="1243" y="1819"/>
                <wp:lineTo x="441" y="2685"/>
                <wp:lineTo x="441" y="3118"/>
                <wp:lineTo x="120" y="3897"/>
                <wp:lineTo x="201" y="4071"/>
                <wp:lineTo x="1685" y="4504"/>
                <wp:lineTo x="1364" y="6149"/>
                <wp:lineTo x="1364" y="7188"/>
                <wp:lineTo x="1645" y="8661"/>
                <wp:lineTo x="1645" y="8834"/>
                <wp:lineTo x="2447" y="10306"/>
                <wp:lineTo x="3490" y="11432"/>
                <wp:lineTo x="3690" y="11432"/>
                <wp:lineTo x="3490" y="12818"/>
                <wp:lineTo x="3490" y="13164"/>
                <wp:lineTo x="3650" y="14204"/>
                <wp:lineTo x="4212" y="15589"/>
                <wp:lineTo x="4372" y="18361"/>
                <wp:lineTo x="4492" y="20006"/>
                <wp:lineTo x="5174" y="21306"/>
                <wp:lineTo x="5375" y="21306"/>
                <wp:lineTo x="19173" y="20006"/>
                <wp:lineTo x="20056" y="18621"/>
                <wp:lineTo x="20136" y="18188"/>
                <wp:lineTo x="19855" y="17841"/>
                <wp:lineTo x="18892" y="16975"/>
                <wp:lineTo x="19133" y="16975"/>
                <wp:lineTo x="21099" y="15763"/>
                <wp:lineTo x="21099" y="15589"/>
                <wp:lineTo x="21460" y="14550"/>
                <wp:lineTo x="20858" y="14204"/>
                <wp:lineTo x="20738" y="12905"/>
                <wp:lineTo x="19895" y="12818"/>
                <wp:lineTo x="20577" y="12385"/>
                <wp:lineTo x="20497" y="11259"/>
                <wp:lineTo x="17047" y="10047"/>
                <wp:lineTo x="16967" y="8661"/>
                <wp:lineTo x="17609" y="7275"/>
                <wp:lineTo x="17769" y="7275"/>
                <wp:lineTo x="17850" y="5889"/>
                <wp:lineTo x="18130" y="4504"/>
                <wp:lineTo x="18291" y="3118"/>
                <wp:lineTo x="18692" y="2945"/>
                <wp:lineTo x="18491" y="1905"/>
                <wp:lineTo x="16285" y="1732"/>
                <wp:lineTo x="16325" y="1299"/>
                <wp:lineTo x="13518" y="866"/>
                <wp:lineTo x="8303" y="173"/>
                <wp:lineTo x="6338" y="173"/>
              </wp:wrapPolygon>
            </wp:wrapThrough>
            <wp:docPr id="2" name="Picture 2" descr="Image result for Blank map of the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Blank map of the worl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466" cy="475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72AF1" w:rsidSect="00434541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541" w:rsidRDefault="00434541" w:rsidP="00434541">
      <w:pPr>
        <w:spacing w:after="0" w:line="240" w:lineRule="auto"/>
      </w:pPr>
      <w:r>
        <w:separator/>
      </w:r>
    </w:p>
  </w:endnote>
  <w:endnote w:type="continuationSeparator" w:id="0">
    <w:p w:rsidR="00434541" w:rsidRDefault="00434541" w:rsidP="00434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541" w:rsidRDefault="00434541" w:rsidP="00434541">
      <w:pPr>
        <w:spacing w:after="0" w:line="240" w:lineRule="auto"/>
      </w:pPr>
      <w:r>
        <w:separator/>
      </w:r>
    </w:p>
  </w:footnote>
  <w:footnote w:type="continuationSeparator" w:id="0">
    <w:p w:rsidR="00434541" w:rsidRDefault="00434541" w:rsidP="00434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541" w:rsidRDefault="00434541" w:rsidP="00434541">
    <w:pPr>
      <w:pStyle w:val="Header"/>
      <w:jc w:val="center"/>
    </w:pPr>
    <w:r>
      <w:rPr>
        <w:noProof/>
      </w:rPr>
      <w:drawing>
        <wp:inline distT="0" distB="0" distL="0" distR="0" wp14:anchorId="63EAF926" wp14:editId="48651ACB">
          <wp:extent cx="1200547" cy="763675"/>
          <wp:effectExtent l="0" t="0" r="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7295" cy="774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541"/>
    <w:rsid w:val="00434541"/>
    <w:rsid w:val="00472AF1"/>
    <w:rsid w:val="00C5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C1C174-CDBD-44B9-8248-7CE4B04F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5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541"/>
  </w:style>
  <w:style w:type="paragraph" w:styleId="Footer">
    <w:name w:val="footer"/>
    <w:basedOn w:val="Normal"/>
    <w:link w:val="FooterChar"/>
    <w:uiPriority w:val="99"/>
    <w:unhideWhenUsed/>
    <w:rsid w:val="004345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Pagel</dc:creator>
  <cp:keywords/>
  <dc:description/>
  <cp:lastModifiedBy>Hannah Pagel</cp:lastModifiedBy>
  <cp:revision>1</cp:revision>
  <dcterms:created xsi:type="dcterms:W3CDTF">2017-12-19T17:37:00Z</dcterms:created>
  <dcterms:modified xsi:type="dcterms:W3CDTF">2017-12-19T17:39:00Z</dcterms:modified>
</cp:coreProperties>
</file>